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999E" w14:textId="77777777" w:rsidR="00114DB4" w:rsidRDefault="00114DB4">
      <w:pPr>
        <w:rPr>
          <w:b/>
          <w:i/>
          <w:sz w:val="32"/>
          <w:szCs w:val="32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  <w:gridCol w:w="5348"/>
      </w:tblGrid>
      <w:tr w:rsidR="00114DB4" w:rsidRPr="00114DB4" w14:paraId="3D9A2936" w14:textId="77777777" w:rsidTr="00966573">
        <w:tc>
          <w:tcPr>
            <w:tcW w:w="4621" w:type="dxa"/>
          </w:tcPr>
          <w:p w14:paraId="477D2A63" w14:textId="70E242ED" w:rsidR="00114DB4" w:rsidRPr="00114DB4" w:rsidRDefault="00114DB4" w:rsidP="00114DB4">
            <w:pPr>
              <w:tabs>
                <w:tab w:val="left" w:pos="1695"/>
              </w:tabs>
              <w:spacing w:line="240" w:lineRule="exac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5410" w:type="dxa"/>
          </w:tcPr>
          <w:p w14:paraId="27CFE6DE" w14:textId="77777777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  <w:b/>
                <w:szCs w:val="20"/>
              </w:rPr>
            </w:pPr>
            <w:r w:rsidRPr="00114DB4">
              <w:rPr>
                <w:rFonts w:ascii="Arial" w:eastAsia="Times New Roman" w:hAnsi="Arial" w:cs="Arial"/>
                <w:b/>
                <w:szCs w:val="20"/>
              </w:rPr>
              <w:t>NEURODEVELOPMENTAL SERVICE</w:t>
            </w:r>
          </w:p>
          <w:p w14:paraId="6DD89063" w14:textId="77777777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</w:rPr>
            </w:pPr>
            <w:r w:rsidRPr="00114DB4">
              <w:rPr>
                <w:rFonts w:ascii="Arial" w:eastAsia="Times New Roman" w:hAnsi="Arial" w:cs="Arial"/>
              </w:rPr>
              <w:t>St. James</w:t>
            </w:r>
          </w:p>
          <w:p w14:paraId="28281995" w14:textId="77777777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114DB4">
              <w:rPr>
                <w:rFonts w:ascii="Arial" w:eastAsia="Times New Roman" w:hAnsi="Arial" w:cs="Arial"/>
              </w:rPr>
              <w:t>Extons</w:t>
            </w:r>
            <w:proofErr w:type="spellEnd"/>
            <w:r w:rsidRPr="00114DB4">
              <w:rPr>
                <w:rFonts w:ascii="Arial" w:eastAsia="Times New Roman" w:hAnsi="Arial" w:cs="Arial"/>
              </w:rPr>
              <w:t xml:space="preserve"> Road</w:t>
            </w:r>
          </w:p>
          <w:p w14:paraId="256A2719" w14:textId="77777777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</w:rPr>
            </w:pPr>
            <w:r w:rsidRPr="00114DB4">
              <w:rPr>
                <w:rFonts w:ascii="Arial" w:eastAsia="Times New Roman" w:hAnsi="Arial" w:cs="Arial"/>
              </w:rPr>
              <w:t>King’s Lynn</w:t>
            </w:r>
          </w:p>
          <w:p w14:paraId="746AA5DF" w14:textId="77777777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</w:rPr>
            </w:pPr>
            <w:r w:rsidRPr="00114DB4">
              <w:rPr>
                <w:rFonts w:ascii="Arial" w:eastAsia="Times New Roman" w:hAnsi="Arial" w:cs="Arial"/>
              </w:rPr>
              <w:t>Norfolk</w:t>
            </w:r>
          </w:p>
          <w:p w14:paraId="3A6A5A44" w14:textId="77777777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</w:rPr>
            </w:pPr>
            <w:r w:rsidRPr="00114DB4">
              <w:rPr>
                <w:rFonts w:ascii="Arial" w:eastAsia="Times New Roman" w:hAnsi="Arial" w:cs="Arial"/>
              </w:rPr>
              <w:t>PE30 5NU</w:t>
            </w:r>
          </w:p>
          <w:p w14:paraId="1D15BF18" w14:textId="77777777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</w:rPr>
            </w:pPr>
          </w:p>
          <w:p w14:paraId="6650ADC5" w14:textId="77777777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</w:rPr>
            </w:pPr>
            <w:proofErr w:type="gramStart"/>
            <w:r w:rsidRPr="00114DB4">
              <w:rPr>
                <w:rFonts w:ascii="Arial" w:eastAsia="Times New Roman" w:hAnsi="Arial" w:cs="Arial"/>
              </w:rPr>
              <w:t>Email :</w:t>
            </w:r>
            <w:proofErr w:type="gramEnd"/>
            <w:r w:rsidRPr="00114DB4">
              <w:rPr>
                <w:rFonts w:ascii="Arial" w:eastAsia="Times New Roman" w:hAnsi="Arial" w:cs="Arial"/>
              </w:rPr>
              <w:t xml:space="preserve"> NDS@nchc.nhs.uk</w:t>
            </w:r>
          </w:p>
          <w:p w14:paraId="4027454B" w14:textId="77777777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</w:rPr>
            </w:pPr>
          </w:p>
        </w:tc>
      </w:tr>
      <w:tr w:rsidR="00114DB4" w:rsidRPr="00114DB4" w14:paraId="727C8131" w14:textId="77777777" w:rsidTr="00966573">
        <w:trPr>
          <w:trHeight w:val="702"/>
        </w:trPr>
        <w:tc>
          <w:tcPr>
            <w:tcW w:w="4621" w:type="dxa"/>
          </w:tcPr>
          <w:p w14:paraId="5E2BC3B9" w14:textId="77777777" w:rsidR="00114DB4" w:rsidRPr="00114DB4" w:rsidRDefault="00114DB4" w:rsidP="00114DB4">
            <w:pPr>
              <w:spacing w:line="240" w:lineRule="exac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5410" w:type="dxa"/>
            <w:hideMark/>
          </w:tcPr>
          <w:p w14:paraId="50007882" w14:textId="77777777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114DB4">
              <w:rPr>
                <w:rFonts w:ascii="Wingdings" w:eastAsia="Times New Roman" w:hAnsi="Wingdings" w:cs="Arial"/>
                <w:sz w:val="21"/>
                <w:szCs w:val="21"/>
              </w:rPr>
              <w:t></w:t>
            </w:r>
            <w:r w:rsidRPr="00114DB4">
              <w:rPr>
                <w:rFonts w:ascii="Arial" w:eastAsia="Times New Roman" w:hAnsi="Arial" w:cs="Times New Roman"/>
                <w:sz w:val="21"/>
                <w:szCs w:val="21"/>
              </w:rPr>
              <w:t xml:space="preserve">: </w:t>
            </w:r>
            <w:r w:rsidRPr="00114DB4">
              <w:rPr>
                <w:rFonts w:ascii="Arial" w:eastAsia="Times New Roman" w:hAnsi="Arial" w:cs="Arial"/>
                <w:sz w:val="21"/>
                <w:szCs w:val="21"/>
              </w:rPr>
              <w:t>01553 668712</w:t>
            </w:r>
          </w:p>
          <w:p w14:paraId="3D8DDF68" w14:textId="77777777" w:rsid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  <w:kern w:val="22"/>
                <w:szCs w:val="20"/>
              </w:rPr>
            </w:pPr>
            <w:r w:rsidRPr="00114DB4">
              <w:rPr>
                <w:rFonts w:ascii="Arial" w:eastAsia="Times New Roman" w:hAnsi="Arial" w:cs="Arial"/>
                <w:szCs w:val="20"/>
              </w:rPr>
              <w:t xml:space="preserve">Monday to Friday between 8.30am to 4.30pm </w:t>
            </w:r>
            <w:r w:rsidRPr="00114DB4">
              <w:rPr>
                <w:rFonts w:ascii="Arial" w:eastAsia="Times New Roman" w:hAnsi="Arial" w:cs="Arial"/>
                <w:kern w:val="22"/>
                <w:szCs w:val="20"/>
              </w:rPr>
              <w:t xml:space="preserve">www.norfolkcommunityhealthandcare.nhs.uk </w:t>
            </w:r>
          </w:p>
          <w:p w14:paraId="1C73780B" w14:textId="77777777" w:rsid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  <w:kern w:val="22"/>
                <w:szCs w:val="20"/>
              </w:rPr>
            </w:pPr>
          </w:p>
          <w:p w14:paraId="3D1BE712" w14:textId="7BEA30CB" w:rsidR="00114DB4" w:rsidRPr="00114DB4" w:rsidRDefault="00114DB4" w:rsidP="00114DB4">
            <w:pPr>
              <w:spacing w:line="240" w:lineRule="exact"/>
              <w:jc w:val="right"/>
              <w:rPr>
                <w:rFonts w:ascii="Arial" w:eastAsia="Times New Roman" w:hAnsi="Arial" w:cs="Arial"/>
                <w:szCs w:val="20"/>
              </w:rPr>
            </w:pPr>
            <w:r w:rsidRPr="00114DB4">
              <w:rPr>
                <w:rFonts w:ascii="Arial" w:eastAsia="Times New Roman" w:hAnsi="Arial" w:cs="Arial"/>
                <w:szCs w:val="20"/>
              </w:rPr>
              <w:t>https://childrens.nchc.nhs.uk/neurodevelopmental-service/</w:t>
            </w:r>
          </w:p>
        </w:tc>
      </w:tr>
    </w:tbl>
    <w:p w14:paraId="1118843C" w14:textId="77777777" w:rsidR="00114DB4" w:rsidRDefault="00114DB4">
      <w:pPr>
        <w:rPr>
          <w:b/>
          <w:i/>
          <w:sz w:val="32"/>
          <w:szCs w:val="32"/>
        </w:rPr>
      </w:pPr>
    </w:p>
    <w:p w14:paraId="373C5137" w14:textId="77777777" w:rsidR="00114DB4" w:rsidRDefault="00DA70E5" w:rsidP="00114DB4">
      <w:pPr>
        <w:spacing w:after="0" w:line="240" w:lineRule="auto"/>
        <w:jc w:val="center"/>
        <w:rPr>
          <w:b/>
          <w:sz w:val="32"/>
          <w:szCs w:val="32"/>
        </w:rPr>
      </w:pPr>
      <w:r w:rsidRPr="00647ED8">
        <w:rPr>
          <w:b/>
          <w:i/>
          <w:sz w:val="32"/>
          <w:szCs w:val="32"/>
        </w:rPr>
        <w:t>Community Paediatric Service</w:t>
      </w:r>
      <w:r w:rsidR="00114DB4">
        <w:rPr>
          <w:b/>
          <w:i/>
          <w:sz w:val="32"/>
          <w:szCs w:val="32"/>
        </w:rPr>
        <w:t xml:space="preserve"> /</w:t>
      </w:r>
      <w:r w:rsidRPr="00DA70E5">
        <w:rPr>
          <w:b/>
          <w:sz w:val="32"/>
          <w:szCs w:val="32"/>
        </w:rPr>
        <w:t xml:space="preserve"> </w:t>
      </w:r>
      <w:r w:rsidR="00114DB4">
        <w:rPr>
          <w:b/>
          <w:sz w:val="32"/>
          <w:szCs w:val="32"/>
        </w:rPr>
        <w:t>N</w:t>
      </w:r>
      <w:r w:rsidRPr="00DA70E5">
        <w:rPr>
          <w:b/>
          <w:sz w:val="32"/>
          <w:szCs w:val="32"/>
        </w:rPr>
        <w:t>eurodevelopmental</w:t>
      </w:r>
      <w:r w:rsidR="00114DB4">
        <w:rPr>
          <w:b/>
          <w:sz w:val="32"/>
          <w:szCs w:val="32"/>
        </w:rPr>
        <w:t xml:space="preserve"> Service</w:t>
      </w:r>
    </w:p>
    <w:p w14:paraId="3CE4BC17" w14:textId="6B821286" w:rsidR="00DC3FF5" w:rsidRDefault="00DA70E5" w:rsidP="00114DB4">
      <w:pPr>
        <w:spacing w:after="0" w:line="240" w:lineRule="auto"/>
        <w:jc w:val="center"/>
        <w:rPr>
          <w:b/>
          <w:sz w:val="32"/>
          <w:szCs w:val="32"/>
        </w:rPr>
      </w:pPr>
      <w:r w:rsidRPr="00DA70E5">
        <w:rPr>
          <w:b/>
          <w:sz w:val="32"/>
          <w:szCs w:val="32"/>
        </w:rPr>
        <w:t xml:space="preserve">(ASD, ADD &amp; ADHD) </w:t>
      </w:r>
      <w:r w:rsidR="00114DB4">
        <w:rPr>
          <w:b/>
          <w:sz w:val="32"/>
          <w:szCs w:val="32"/>
        </w:rPr>
        <w:t>R</w:t>
      </w:r>
      <w:r w:rsidRPr="00DA70E5">
        <w:rPr>
          <w:b/>
          <w:sz w:val="32"/>
          <w:szCs w:val="32"/>
        </w:rPr>
        <w:t>eferral</w:t>
      </w:r>
    </w:p>
    <w:p w14:paraId="3878F5BD" w14:textId="3FDE6DFE" w:rsidR="00D97FF6" w:rsidRDefault="00D97FF6">
      <w:pPr>
        <w:rPr>
          <w:b/>
          <w:sz w:val="32"/>
          <w:szCs w:val="32"/>
        </w:rPr>
      </w:pPr>
    </w:p>
    <w:p w14:paraId="532E734E" w14:textId="0FE2B2C7" w:rsidR="00D97FF6" w:rsidRPr="00114DB4" w:rsidRDefault="00D97FF6" w:rsidP="00D97FF6">
      <w:pPr>
        <w:jc w:val="right"/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School name and Logo</w:t>
      </w:r>
    </w:p>
    <w:p w14:paraId="3CE4BC18" w14:textId="77777777" w:rsidR="00DA70E5" w:rsidRPr="00114DB4" w:rsidRDefault="00DA70E5">
      <w:pPr>
        <w:rPr>
          <w:rFonts w:ascii="Arial" w:hAnsi="Arial" w:cs="Arial"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School Referral:</w:t>
      </w:r>
      <w:r w:rsidRPr="00114DB4">
        <w:rPr>
          <w:rFonts w:ascii="Arial" w:hAnsi="Arial" w:cs="Arial"/>
          <w:sz w:val="24"/>
          <w:szCs w:val="24"/>
        </w:rPr>
        <w:t xml:space="preserve"> </w:t>
      </w:r>
    </w:p>
    <w:p w14:paraId="3CE4BC19" w14:textId="77777777" w:rsidR="00DA70E5" w:rsidRPr="00114DB4" w:rsidRDefault="00647ED8">
      <w:pPr>
        <w:rPr>
          <w:rFonts w:ascii="Arial" w:hAnsi="Arial" w:cs="Arial"/>
          <w:i/>
          <w:sz w:val="24"/>
          <w:szCs w:val="24"/>
        </w:rPr>
      </w:pPr>
      <w:r w:rsidRPr="00114DB4">
        <w:rPr>
          <w:rFonts w:ascii="Arial" w:hAnsi="Arial" w:cs="Arial"/>
          <w:i/>
          <w:sz w:val="24"/>
          <w:szCs w:val="24"/>
        </w:rPr>
        <w:t>School address</w:t>
      </w:r>
    </w:p>
    <w:p w14:paraId="3CE4BC1A" w14:textId="77777777" w:rsidR="00DC3FF5" w:rsidRPr="00114DB4" w:rsidRDefault="00DC3FF5">
      <w:pPr>
        <w:rPr>
          <w:rFonts w:ascii="Arial" w:hAnsi="Arial" w:cs="Arial"/>
          <w:sz w:val="24"/>
          <w:szCs w:val="24"/>
        </w:rPr>
      </w:pPr>
    </w:p>
    <w:p w14:paraId="3CE4BC1B" w14:textId="77777777" w:rsidR="0067182F" w:rsidRPr="00114DB4" w:rsidRDefault="00D42A35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Pupil Name:</w:t>
      </w:r>
    </w:p>
    <w:p w14:paraId="3CE4BC1C" w14:textId="77777777" w:rsidR="00D42A35" w:rsidRPr="00114DB4" w:rsidRDefault="00D42A35">
      <w:pPr>
        <w:rPr>
          <w:rFonts w:ascii="Arial" w:hAnsi="Arial" w:cs="Arial"/>
          <w:sz w:val="24"/>
          <w:szCs w:val="24"/>
        </w:rPr>
      </w:pPr>
      <w:r w:rsidRPr="00114DB4">
        <w:rPr>
          <w:rFonts w:ascii="Arial" w:hAnsi="Arial" w:cs="Arial"/>
          <w:sz w:val="24"/>
          <w:szCs w:val="24"/>
        </w:rPr>
        <w:t xml:space="preserve"> </w:t>
      </w:r>
    </w:p>
    <w:p w14:paraId="3CE4BC1D" w14:textId="77777777" w:rsidR="00D42A35" w:rsidRPr="00114DB4" w:rsidRDefault="00D42A35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Address:</w:t>
      </w:r>
    </w:p>
    <w:p w14:paraId="3CE4BC1E" w14:textId="77777777" w:rsidR="0067182F" w:rsidRPr="00114DB4" w:rsidRDefault="0067182F">
      <w:pPr>
        <w:rPr>
          <w:rFonts w:ascii="Arial" w:hAnsi="Arial" w:cs="Arial"/>
          <w:sz w:val="24"/>
          <w:szCs w:val="24"/>
        </w:rPr>
      </w:pPr>
    </w:p>
    <w:p w14:paraId="3CE4BC1F" w14:textId="77777777" w:rsidR="00D42A35" w:rsidRPr="00114DB4" w:rsidRDefault="00D42A35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Date of Birth:</w:t>
      </w:r>
    </w:p>
    <w:p w14:paraId="3CE4BC20" w14:textId="77777777" w:rsidR="00647ED8" w:rsidRPr="00114DB4" w:rsidRDefault="00647ED8">
      <w:pPr>
        <w:rPr>
          <w:rFonts w:ascii="Arial" w:hAnsi="Arial" w:cs="Arial"/>
          <w:b/>
          <w:sz w:val="24"/>
          <w:szCs w:val="24"/>
        </w:rPr>
      </w:pPr>
    </w:p>
    <w:p w14:paraId="3CE4BC21" w14:textId="521A9748" w:rsidR="00732733" w:rsidRPr="00114DB4" w:rsidRDefault="00007797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Brief Outline of early development:</w:t>
      </w:r>
    </w:p>
    <w:p w14:paraId="3CE4BC22" w14:textId="77777777" w:rsidR="00007797" w:rsidRPr="00114DB4" w:rsidRDefault="0067182F">
      <w:pPr>
        <w:rPr>
          <w:rFonts w:ascii="Arial" w:hAnsi="Arial" w:cs="Arial"/>
          <w:i/>
          <w:sz w:val="24"/>
          <w:szCs w:val="24"/>
          <w:u w:val="single"/>
        </w:rPr>
      </w:pPr>
      <w:r w:rsidRPr="00114DB4">
        <w:rPr>
          <w:rFonts w:ascii="Arial" w:hAnsi="Arial" w:cs="Arial"/>
          <w:i/>
          <w:sz w:val="24"/>
          <w:szCs w:val="24"/>
          <w:u w:val="single"/>
        </w:rPr>
        <w:t>(see parental report)</w:t>
      </w:r>
    </w:p>
    <w:p w14:paraId="3CE4BC23" w14:textId="77777777" w:rsidR="00AC0425" w:rsidRPr="00114DB4" w:rsidRDefault="00AC0425">
      <w:pPr>
        <w:rPr>
          <w:rFonts w:ascii="Arial" w:hAnsi="Arial" w:cs="Arial"/>
          <w:sz w:val="24"/>
          <w:szCs w:val="24"/>
        </w:rPr>
      </w:pPr>
    </w:p>
    <w:p w14:paraId="3CE4BC24" w14:textId="77777777" w:rsidR="00007797" w:rsidRPr="00114DB4" w:rsidRDefault="00007797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School Performance:</w:t>
      </w:r>
    </w:p>
    <w:p w14:paraId="3CE4BC25" w14:textId="77777777" w:rsidR="00364221" w:rsidRPr="00114DB4" w:rsidRDefault="00364221">
      <w:pPr>
        <w:rPr>
          <w:rFonts w:ascii="Arial" w:hAnsi="Arial" w:cs="Arial"/>
          <w:b/>
          <w:sz w:val="24"/>
          <w:szCs w:val="24"/>
        </w:rPr>
      </w:pPr>
    </w:p>
    <w:p w14:paraId="3941C19B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3CE4BC26" w14:textId="340BC3D7" w:rsidR="00007797" w:rsidRPr="00114DB4" w:rsidRDefault="006C6861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Are there difficulties with c</w:t>
      </w:r>
      <w:r w:rsidR="00007797" w:rsidRPr="00114DB4">
        <w:rPr>
          <w:rFonts w:ascii="Arial" w:hAnsi="Arial" w:cs="Arial"/>
          <w:b/>
          <w:sz w:val="24"/>
          <w:szCs w:val="24"/>
        </w:rPr>
        <w:t>oncentration/fidgeting</w:t>
      </w:r>
      <w:r w:rsidRPr="00114DB4">
        <w:rPr>
          <w:rFonts w:ascii="Arial" w:hAnsi="Arial" w:cs="Arial"/>
          <w:b/>
          <w:sz w:val="24"/>
          <w:szCs w:val="24"/>
        </w:rPr>
        <w:t>?</w:t>
      </w:r>
    </w:p>
    <w:p w14:paraId="3CE4BC27" w14:textId="77777777" w:rsidR="00EE164A" w:rsidRPr="00114DB4" w:rsidRDefault="00EE164A">
      <w:pPr>
        <w:rPr>
          <w:rFonts w:ascii="Arial" w:hAnsi="Arial" w:cs="Arial"/>
          <w:b/>
          <w:sz w:val="24"/>
          <w:szCs w:val="24"/>
        </w:rPr>
      </w:pPr>
    </w:p>
    <w:p w14:paraId="0177EA29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3CE4BC28" w14:textId="74E298C5" w:rsidR="00007797" w:rsidRPr="00114DB4" w:rsidRDefault="006C6861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Are they d</w:t>
      </w:r>
      <w:r w:rsidR="00007797" w:rsidRPr="00114DB4">
        <w:rPr>
          <w:rFonts w:ascii="Arial" w:hAnsi="Arial" w:cs="Arial"/>
          <w:b/>
          <w:sz w:val="24"/>
          <w:szCs w:val="24"/>
        </w:rPr>
        <w:t>istracted/distracting</w:t>
      </w:r>
      <w:r w:rsidRPr="00114DB4">
        <w:rPr>
          <w:rFonts w:ascii="Arial" w:hAnsi="Arial" w:cs="Arial"/>
          <w:b/>
          <w:sz w:val="24"/>
          <w:szCs w:val="24"/>
        </w:rPr>
        <w:t>?</w:t>
      </w:r>
    </w:p>
    <w:p w14:paraId="3CE4BC29" w14:textId="77777777" w:rsidR="00EE164A" w:rsidRPr="00114DB4" w:rsidRDefault="00EE164A">
      <w:pPr>
        <w:rPr>
          <w:rFonts w:ascii="Arial" w:hAnsi="Arial" w:cs="Arial"/>
          <w:b/>
          <w:sz w:val="24"/>
          <w:szCs w:val="24"/>
        </w:rPr>
      </w:pPr>
    </w:p>
    <w:p w14:paraId="3CE4BC2D" w14:textId="77777777" w:rsidR="00364221" w:rsidRPr="00114DB4" w:rsidRDefault="00364221" w:rsidP="00AC042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CE4BC2E" w14:textId="23724F54" w:rsidR="00AC0425" w:rsidRPr="00114DB4" w:rsidRDefault="006C6861" w:rsidP="00AC042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What are their or</w:t>
      </w:r>
      <w:r w:rsidR="00007797" w:rsidRPr="00114DB4">
        <w:rPr>
          <w:rFonts w:ascii="Arial" w:hAnsi="Arial" w:cs="Arial"/>
          <w:b/>
          <w:sz w:val="24"/>
          <w:szCs w:val="24"/>
        </w:rPr>
        <w:t>ganisational skills</w:t>
      </w:r>
      <w:r w:rsidRPr="00114DB4">
        <w:rPr>
          <w:rFonts w:ascii="Arial" w:hAnsi="Arial" w:cs="Arial"/>
          <w:b/>
          <w:sz w:val="24"/>
          <w:szCs w:val="24"/>
        </w:rPr>
        <w:t xml:space="preserve"> like?</w:t>
      </w:r>
    </w:p>
    <w:p w14:paraId="3CE4BC2F" w14:textId="77777777" w:rsidR="00EE164A" w:rsidRPr="00114DB4" w:rsidRDefault="00EE164A">
      <w:pPr>
        <w:rPr>
          <w:rFonts w:ascii="Arial" w:hAnsi="Arial" w:cs="Arial"/>
          <w:b/>
          <w:sz w:val="24"/>
          <w:szCs w:val="24"/>
        </w:rPr>
      </w:pPr>
    </w:p>
    <w:p w14:paraId="3CE4BC30" w14:textId="218C64BB" w:rsidR="00007797" w:rsidRPr="00114DB4" w:rsidRDefault="006C6861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Any h</w:t>
      </w:r>
      <w:r w:rsidR="00007797" w:rsidRPr="00114DB4">
        <w:rPr>
          <w:rFonts w:ascii="Arial" w:hAnsi="Arial" w:cs="Arial"/>
          <w:b/>
          <w:sz w:val="24"/>
          <w:szCs w:val="24"/>
        </w:rPr>
        <w:t>yperactivity/hyper kinetic behaviour?</w:t>
      </w:r>
    </w:p>
    <w:p w14:paraId="3CE4BC31" w14:textId="77777777" w:rsidR="00364221" w:rsidRPr="00114DB4" w:rsidRDefault="00364221">
      <w:pPr>
        <w:rPr>
          <w:rFonts w:ascii="Arial" w:hAnsi="Arial" w:cs="Arial"/>
          <w:sz w:val="24"/>
          <w:szCs w:val="24"/>
        </w:rPr>
      </w:pPr>
    </w:p>
    <w:p w14:paraId="3CE4BC32" w14:textId="77777777" w:rsidR="00364221" w:rsidRPr="00114DB4" w:rsidRDefault="00364221">
      <w:pPr>
        <w:rPr>
          <w:rFonts w:ascii="Arial" w:hAnsi="Arial" w:cs="Arial"/>
          <w:b/>
          <w:sz w:val="24"/>
          <w:szCs w:val="24"/>
        </w:rPr>
      </w:pPr>
    </w:p>
    <w:p w14:paraId="3CE4BC33" w14:textId="22011FEB" w:rsidR="00007797" w:rsidRPr="00114DB4" w:rsidRDefault="00007797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Excessive impulsiveness/ perception of danger/risk</w:t>
      </w:r>
      <w:r w:rsidR="006C6861" w:rsidRPr="00114DB4">
        <w:rPr>
          <w:rFonts w:ascii="Arial" w:hAnsi="Arial" w:cs="Arial"/>
          <w:b/>
          <w:sz w:val="24"/>
          <w:szCs w:val="24"/>
        </w:rPr>
        <w:t>?</w:t>
      </w:r>
    </w:p>
    <w:p w14:paraId="3EAD2C68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0759A3AD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0D4D2822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How does child communicate needs to adults/peers?</w:t>
      </w:r>
    </w:p>
    <w:p w14:paraId="52CB15BE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004F9026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36233907" w14:textId="7AD8E8BB" w:rsidR="00A5215F" w:rsidRPr="00114DB4" w:rsidRDefault="006C6861" w:rsidP="00A5215F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Details on r</w:t>
      </w:r>
      <w:r w:rsidR="00A5215F" w:rsidRPr="00114DB4">
        <w:rPr>
          <w:rFonts w:ascii="Arial" w:hAnsi="Arial" w:cs="Arial"/>
          <w:b/>
          <w:sz w:val="24"/>
          <w:szCs w:val="24"/>
        </w:rPr>
        <w:t>elationships with peers &amp; ability to make friends</w:t>
      </w:r>
    </w:p>
    <w:p w14:paraId="471F212E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2AAD258A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1048CC90" w14:textId="045FD270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Any repetitive speech/ behaviour or restricted interests?</w:t>
      </w:r>
    </w:p>
    <w:p w14:paraId="442EE47A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4F85DB86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2C7B994B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709D7C68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lastRenderedPageBreak/>
        <w:t>How do they manage transitions/ change (unstructured/ structured time</w:t>
      </w:r>
      <w:proofErr w:type="gramStart"/>
      <w:r w:rsidRPr="00114DB4">
        <w:rPr>
          <w:rFonts w:ascii="Arial" w:hAnsi="Arial" w:cs="Arial"/>
          <w:b/>
          <w:sz w:val="24"/>
          <w:szCs w:val="24"/>
        </w:rPr>
        <w:t>)</w:t>
      </w:r>
      <w:proofErr w:type="gramEnd"/>
    </w:p>
    <w:p w14:paraId="649AACAD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1CDF45E9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3A9620F8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55FFF18D" w14:textId="6E389CED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Do they have any sensory needs?</w:t>
      </w:r>
    </w:p>
    <w:p w14:paraId="540DF2AA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29999DB7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03834E5A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5F6180C6" w14:textId="77777777" w:rsidR="00A5215F" w:rsidRPr="00114DB4" w:rsidRDefault="00A5215F" w:rsidP="00A5215F">
      <w:pPr>
        <w:rPr>
          <w:rFonts w:ascii="Arial" w:hAnsi="Arial" w:cs="Arial"/>
          <w:b/>
          <w:sz w:val="24"/>
          <w:szCs w:val="24"/>
        </w:rPr>
      </w:pPr>
    </w:p>
    <w:p w14:paraId="2636EA66" w14:textId="3D6ACD78" w:rsidR="00A5215F" w:rsidRPr="00114DB4" w:rsidRDefault="006C6861" w:rsidP="00A5215F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 xml:space="preserve">Details on their </w:t>
      </w:r>
      <w:proofErr w:type="spellStart"/>
      <w:r w:rsidRPr="00114DB4">
        <w:rPr>
          <w:rFonts w:ascii="Arial" w:hAnsi="Arial" w:cs="Arial"/>
          <w:b/>
          <w:sz w:val="24"/>
          <w:szCs w:val="24"/>
        </w:rPr>
        <w:t>s</w:t>
      </w:r>
      <w:r w:rsidR="00A5215F" w:rsidRPr="00114DB4">
        <w:rPr>
          <w:rFonts w:ascii="Arial" w:hAnsi="Arial" w:cs="Arial"/>
          <w:b/>
          <w:sz w:val="24"/>
          <w:szCs w:val="24"/>
        </w:rPr>
        <w:t>elf esteem</w:t>
      </w:r>
      <w:proofErr w:type="spellEnd"/>
      <w:r w:rsidR="00A5215F" w:rsidRPr="00114DB4">
        <w:rPr>
          <w:rFonts w:ascii="Arial" w:hAnsi="Arial" w:cs="Arial"/>
          <w:b/>
          <w:sz w:val="24"/>
          <w:szCs w:val="24"/>
        </w:rPr>
        <w:t>/emotional well-being</w:t>
      </w:r>
    </w:p>
    <w:p w14:paraId="05443F24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3CE4BC34" w14:textId="77777777" w:rsidR="00EE164A" w:rsidRPr="00114DB4" w:rsidRDefault="00EE164A">
      <w:pPr>
        <w:rPr>
          <w:rFonts w:ascii="Arial" w:hAnsi="Arial" w:cs="Arial"/>
          <w:b/>
          <w:sz w:val="24"/>
          <w:szCs w:val="24"/>
        </w:rPr>
      </w:pPr>
    </w:p>
    <w:p w14:paraId="7FFDD66D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48180ACF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5D438CF4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3CE4BC35" w14:textId="77777777" w:rsidR="00007797" w:rsidRPr="00114DB4" w:rsidRDefault="00007797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How much do any or all the above interfere with everyday functioning?</w:t>
      </w:r>
    </w:p>
    <w:p w14:paraId="3CE4BC36" w14:textId="77777777" w:rsidR="00EE164A" w:rsidRPr="00114DB4" w:rsidRDefault="00EE164A">
      <w:pPr>
        <w:rPr>
          <w:rFonts w:ascii="Arial" w:hAnsi="Arial" w:cs="Arial"/>
          <w:b/>
          <w:sz w:val="24"/>
          <w:szCs w:val="24"/>
        </w:rPr>
      </w:pPr>
    </w:p>
    <w:p w14:paraId="5D6380BD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4D4EAED2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3CE4BC3D" w14:textId="77777777" w:rsidR="00007797" w:rsidRPr="00114DB4" w:rsidRDefault="00007797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Other support services previously involved?</w:t>
      </w:r>
    </w:p>
    <w:p w14:paraId="3CE4BC3E" w14:textId="77777777" w:rsidR="00EE164A" w:rsidRPr="00114DB4" w:rsidRDefault="00EE164A">
      <w:pPr>
        <w:rPr>
          <w:rFonts w:ascii="Arial" w:hAnsi="Arial" w:cs="Arial"/>
          <w:b/>
          <w:sz w:val="24"/>
          <w:szCs w:val="24"/>
        </w:rPr>
      </w:pPr>
    </w:p>
    <w:p w14:paraId="0CE9122F" w14:textId="77777777" w:rsidR="00A5215F" w:rsidRPr="00114DB4" w:rsidRDefault="00A5215F">
      <w:pPr>
        <w:rPr>
          <w:rFonts w:ascii="Arial" w:hAnsi="Arial" w:cs="Arial"/>
          <w:b/>
          <w:sz w:val="24"/>
          <w:szCs w:val="24"/>
        </w:rPr>
      </w:pPr>
    </w:p>
    <w:p w14:paraId="3CE4BC3F" w14:textId="77777777" w:rsidR="00007797" w:rsidRPr="00114DB4" w:rsidRDefault="00007797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What has previously been tried?</w:t>
      </w:r>
    </w:p>
    <w:p w14:paraId="3CE4BC40" w14:textId="77777777" w:rsidR="00EE164A" w:rsidRPr="00114DB4" w:rsidRDefault="00EE164A" w:rsidP="00EE164A">
      <w:pPr>
        <w:tabs>
          <w:tab w:val="left" w:pos="1140"/>
        </w:tabs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ab/>
      </w:r>
    </w:p>
    <w:p w14:paraId="3CE4BC43" w14:textId="77777777" w:rsidR="005B35F6" w:rsidRPr="00114DB4" w:rsidRDefault="005B35F6">
      <w:pPr>
        <w:rPr>
          <w:rFonts w:ascii="Arial" w:hAnsi="Arial" w:cs="Arial"/>
          <w:b/>
          <w:sz w:val="24"/>
          <w:szCs w:val="24"/>
        </w:rPr>
      </w:pPr>
    </w:p>
    <w:p w14:paraId="3CE4BC45" w14:textId="77777777" w:rsidR="00007797" w:rsidRPr="00114DB4" w:rsidRDefault="00007797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How has child/family engaged with this?</w:t>
      </w:r>
    </w:p>
    <w:p w14:paraId="3CE4BC47" w14:textId="77777777" w:rsidR="00D42A35" w:rsidRPr="00114DB4" w:rsidRDefault="00D42A35">
      <w:pPr>
        <w:rPr>
          <w:rFonts w:ascii="Arial" w:hAnsi="Arial" w:cs="Arial"/>
          <w:sz w:val="24"/>
          <w:szCs w:val="24"/>
        </w:rPr>
      </w:pPr>
    </w:p>
    <w:p w14:paraId="5E959829" w14:textId="77777777" w:rsidR="00A5215F" w:rsidRPr="00114DB4" w:rsidRDefault="00A5215F">
      <w:pPr>
        <w:rPr>
          <w:rFonts w:ascii="Arial" w:hAnsi="Arial" w:cs="Arial"/>
          <w:sz w:val="24"/>
          <w:szCs w:val="24"/>
        </w:rPr>
      </w:pPr>
    </w:p>
    <w:p w14:paraId="3CE4BC49" w14:textId="52A885D8" w:rsidR="00D42A35" w:rsidRPr="00114DB4" w:rsidRDefault="00114DB4" w:rsidP="00114DB4">
      <w:pPr>
        <w:rPr>
          <w:rFonts w:ascii="Arial" w:hAnsi="Arial" w:cs="Arial"/>
          <w:b/>
          <w:sz w:val="24"/>
          <w:szCs w:val="24"/>
        </w:rPr>
      </w:pPr>
      <w:r w:rsidRPr="00114DB4">
        <w:rPr>
          <w:rFonts w:ascii="Arial" w:hAnsi="Arial" w:cs="Arial"/>
          <w:b/>
          <w:sz w:val="24"/>
          <w:szCs w:val="24"/>
        </w:rPr>
        <w:t>Referral completed by:</w:t>
      </w:r>
    </w:p>
    <w:p w14:paraId="3CE4BC50" w14:textId="77777777" w:rsidR="00007797" w:rsidRPr="00114DB4" w:rsidRDefault="00007797">
      <w:pPr>
        <w:rPr>
          <w:rFonts w:ascii="Arial" w:hAnsi="Arial" w:cs="Arial"/>
          <w:sz w:val="24"/>
          <w:szCs w:val="24"/>
        </w:rPr>
      </w:pPr>
    </w:p>
    <w:sectPr w:rsidR="00007797" w:rsidRPr="00114DB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FBA0" w14:textId="77777777" w:rsidR="00D97FF6" w:rsidRDefault="00D97FF6" w:rsidP="00D97FF6">
      <w:pPr>
        <w:spacing w:after="0" w:line="240" w:lineRule="auto"/>
      </w:pPr>
      <w:r>
        <w:separator/>
      </w:r>
    </w:p>
  </w:endnote>
  <w:endnote w:type="continuationSeparator" w:id="0">
    <w:p w14:paraId="7AC8FE4B" w14:textId="77777777" w:rsidR="00D97FF6" w:rsidRDefault="00D97FF6" w:rsidP="00D9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4A5E" w14:textId="77777777" w:rsidR="00D97FF6" w:rsidRDefault="00D97FF6" w:rsidP="00D97FF6">
      <w:pPr>
        <w:spacing w:after="0" w:line="240" w:lineRule="auto"/>
      </w:pPr>
      <w:r>
        <w:separator/>
      </w:r>
    </w:p>
  </w:footnote>
  <w:footnote w:type="continuationSeparator" w:id="0">
    <w:p w14:paraId="6A56D87D" w14:textId="77777777" w:rsidR="00D97FF6" w:rsidRDefault="00D97FF6" w:rsidP="00D9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55B4" w14:textId="59B670D5" w:rsidR="00114DB4" w:rsidRDefault="00114DB4" w:rsidP="00114DB4">
    <w:pPr>
      <w:pStyle w:val="Header"/>
      <w:jc w:val="right"/>
    </w:pPr>
    <w:r>
      <w:rPr>
        <w:noProof/>
      </w:rPr>
      <w:drawing>
        <wp:inline distT="0" distB="0" distL="0" distR="0" wp14:anchorId="47137BD0" wp14:editId="5181ABA2">
          <wp:extent cx="3209925" cy="828675"/>
          <wp:effectExtent l="0" t="0" r="9525" b="9525"/>
          <wp:docPr id="1" name="Picture 1" descr="Norfolk Comm Health and Care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folk Comm Health and Care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9F"/>
    <w:rsid w:val="00007797"/>
    <w:rsid w:val="00114DB4"/>
    <w:rsid w:val="00142F16"/>
    <w:rsid w:val="002B6173"/>
    <w:rsid w:val="00364221"/>
    <w:rsid w:val="00436F4E"/>
    <w:rsid w:val="0047599F"/>
    <w:rsid w:val="00540000"/>
    <w:rsid w:val="00592A47"/>
    <w:rsid w:val="005B35F6"/>
    <w:rsid w:val="00647ED8"/>
    <w:rsid w:val="0067182F"/>
    <w:rsid w:val="006C6861"/>
    <w:rsid w:val="007324A9"/>
    <w:rsid w:val="00732733"/>
    <w:rsid w:val="00966573"/>
    <w:rsid w:val="009A1228"/>
    <w:rsid w:val="00A5215F"/>
    <w:rsid w:val="00AC0425"/>
    <w:rsid w:val="00B80BDF"/>
    <w:rsid w:val="00D42A35"/>
    <w:rsid w:val="00D97FF6"/>
    <w:rsid w:val="00DA70E5"/>
    <w:rsid w:val="00DC3FF5"/>
    <w:rsid w:val="00E82370"/>
    <w:rsid w:val="00E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E4BC17"/>
  <w15:docId w15:val="{CEE69CCC-42E8-45DF-9929-000DEE6C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2A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FF6"/>
  </w:style>
  <w:style w:type="paragraph" w:styleId="Footer">
    <w:name w:val="footer"/>
    <w:basedOn w:val="Normal"/>
    <w:link w:val="FooterChar"/>
    <w:uiPriority w:val="99"/>
    <w:unhideWhenUsed/>
    <w:rsid w:val="00D97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FF6"/>
  </w:style>
  <w:style w:type="table" w:styleId="TableGridLight">
    <w:name w:val="Grid Table Light"/>
    <w:basedOn w:val="TableNormal"/>
    <w:uiPriority w:val="40"/>
    <w:rsid w:val="009665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Community Health and Care NHS Trust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 School Information Form</dc:title>
  <dc:creator>Lisa Hart Norfolk Community Health and Care NHS Trust</dc:creator>
  <cp:lastModifiedBy>Harding, Deborah</cp:lastModifiedBy>
  <cp:revision>4</cp:revision>
  <dcterms:created xsi:type="dcterms:W3CDTF">2020-11-04T09:35:00Z</dcterms:created>
  <dcterms:modified xsi:type="dcterms:W3CDTF">2022-08-24T11:04:00Z</dcterms:modified>
</cp:coreProperties>
</file>